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AA4D15" w:rsidRPr="00E078E3" w:rsidTr="00AA4D15">
        <w:trPr>
          <w:trHeight w:val="2392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15" w:rsidRPr="00E078E3" w:rsidRDefault="00AA4D15" w:rsidP="00093734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A4D15">
              <w:rPr>
                <w:rFonts w:ascii="Times New Roman" w:hAnsi="Times New Roman" w:cs="Times New Roman"/>
                <w:sz w:val="28"/>
                <w:szCs w:val="28"/>
              </w:rPr>
              <w:t>В отдел 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</w:p>
        </w:tc>
      </w:tr>
      <w:tr w:rsidR="00BC53B9" w:rsidRPr="00E078E3" w:rsidTr="00AA4D15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F23DC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647F8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B9" w:rsidRDefault="00BC53B9" w:rsidP="00BC53B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A2730B" w:rsidRPr="00BC53B9" w:rsidRDefault="00A2730B" w:rsidP="00A273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A696C" w:rsidRDefault="002A696C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Spec="top"/>
        <w:tblW w:w="4962" w:type="dxa"/>
        <w:tblLook w:val="04A0" w:firstRow="1" w:lastRow="0" w:firstColumn="1" w:lastColumn="0" w:noHBand="0" w:noVBand="1"/>
      </w:tblPr>
      <w:tblGrid>
        <w:gridCol w:w="426"/>
        <w:gridCol w:w="992"/>
        <w:gridCol w:w="2257"/>
        <w:gridCol w:w="1287"/>
      </w:tblGrid>
      <w:tr w:rsidR="00BC53B9" w:rsidTr="00F044E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F044E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F044ED" w:rsidP="008928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928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53B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BC53B9" w:rsidRDefault="00BC53B9" w:rsidP="00BC53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8928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8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C53B9" w:rsidRDefault="002A696C">
      <w:pPr>
        <w:pStyle w:val="ConsPlusNonformat"/>
        <w:jc w:val="both"/>
      </w:pPr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tbl>
      <w:tblPr>
        <w:tblStyle w:val="a3"/>
        <w:tblpPr w:leftFromText="180" w:rightFromText="180" w:vertAnchor="text" w:horzAnchor="margin" w:tblpXSpec="right" w:tblpY="229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044ED" w:rsidTr="00F044ED">
        <w:trPr>
          <w:trHeight w:val="132"/>
        </w:trPr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ED" w:rsidTr="00F044ED">
        <w:tc>
          <w:tcPr>
            <w:tcW w:w="6379" w:type="dxa"/>
            <w:tcBorders>
              <w:bottom w:val="nil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44ED">
              <w:rPr>
                <w:rFonts w:ascii="Times New Roman" w:hAnsi="Times New Roman" w:cs="Times New Roman"/>
              </w:rPr>
              <w:t>(дата получения)</w:t>
            </w:r>
          </w:p>
        </w:tc>
      </w:tr>
    </w:tbl>
    <w:p w:rsidR="002A696C" w:rsidRDefault="002A696C">
      <w:pPr>
        <w:pStyle w:val="ConsPlusNonformat"/>
        <w:jc w:val="both"/>
      </w:pPr>
    </w:p>
    <w:p w:rsidR="00F044ED" w:rsidRDefault="002A696C" w:rsidP="00F044ED">
      <w:pPr>
        <w:pStyle w:val="ConsPlusNonformat"/>
        <w:jc w:val="both"/>
      </w:pPr>
      <w:r w:rsidRPr="00F044ED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</w:t>
      </w:r>
    </w:p>
    <w:p w:rsidR="002A696C" w:rsidRDefault="002A696C" w:rsidP="00F044ED">
      <w:pPr>
        <w:pStyle w:val="ConsPlusNonformat"/>
        <w:jc w:val="both"/>
      </w:pPr>
    </w:p>
    <w:p w:rsidR="00F044ED" w:rsidRDefault="00F044ED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="-7"/>
        <w:tblW w:w="935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2"/>
      </w:tblGrid>
      <w:tr w:rsidR="00E20504" w:rsidRPr="00F044ED" w:rsidTr="00E20504">
        <w:trPr>
          <w:trHeight w:val="132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:rsidR="00E20504" w:rsidRPr="00F044ED" w:rsidRDefault="00E20504" w:rsidP="00E20504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подарка(ов) на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04" w:rsidRPr="00F044ED" w:rsidRDefault="00E20504" w:rsidP="00E2050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04" w:rsidRPr="00F044ED" w:rsidTr="00E20504">
        <w:trPr>
          <w:trHeight w:val="132"/>
        </w:trPr>
        <w:tc>
          <w:tcPr>
            <w:tcW w:w="935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20504" w:rsidRPr="00F044ED" w:rsidRDefault="00E20504" w:rsidP="00982E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76" w:rsidRPr="00F044ED" w:rsidTr="00E20504">
        <w:tc>
          <w:tcPr>
            <w:tcW w:w="9357" w:type="dxa"/>
            <w:gridSpan w:val="2"/>
            <w:tcBorders>
              <w:bottom w:val="nil"/>
              <w:right w:val="nil"/>
            </w:tcBorders>
          </w:tcPr>
          <w:p w:rsidR="00982E76" w:rsidRPr="00F044ED" w:rsidRDefault="00982E76" w:rsidP="00982E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2E76">
              <w:rPr>
                <w:rFonts w:ascii="Times New Roman" w:hAnsi="Times New Roman" w:cs="Times New Roman"/>
              </w:rPr>
              <w:t>(наименование протокольного мероприятия, служебной командировки, другого официального мероприятия,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E76">
              <w:rPr>
                <w:rFonts w:ascii="Times New Roman" w:hAnsi="Times New Roman" w:cs="Times New Roman"/>
              </w:rPr>
              <w:t>место и дата проведения)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8"/>
        <w:gridCol w:w="1156"/>
        <w:gridCol w:w="1254"/>
      </w:tblGrid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Стоимость в рублях &lt;*&gt;</w:t>
            </w: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6946" w:type="dxa"/>
            <w:gridSpan w:val="3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696C" w:rsidRDefault="002A696C">
      <w:pPr>
        <w:pStyle w:val="ConsPlusNormal"/>
        <w:ind w:firstLine="540"/>
        <w:jc w:val="both"/>
      </w:pPr>
    </w:p>
    <w:p w:rsidR="00446BFA" w:rsidRDefault="00446BFA">
      <w:pPr>
        <w:pStyle w:val="ConsPlusNormal"/>
        <w:ind w:firstLine="540"/>
        <w:jc w:val="both"/>
      </w:pP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410"/>
        <w:gridCol w:w="690"/>
        <w:gridCol w:w="1125"/>
        <w:gridCol w:w="1287"/>
      </w:tblGrid>
      <w:tr w:rsidR="00446BFA" w:rsidTr="00494658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листах.</w:t>
            </w:r>
          </w:p>
        </w:tc>
      </w:tr>
      <w:tr w:rsidR="00446BFA" w:rsidTr="00494658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</w:tbl>
    <w:p w:rsidR="00446BFA" w:rsidRDefault="002A696C">
      <w:pPr>
        <w:pStyle w:val="ConsPlusNonformat"/>
        <w:jc w:val="both"/>
      </w:pPr>
      <w:r w:rsidRPr="00446BFA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</w:t>
      </w:r>
    </w:p>
    <w:p w:rsidR="00446BFA" w:rsidRDefault="00446BFA">
      <w:pPr>
        <w:pStyle w:val="ConsPlusNonformat"/>
        <w:jc w:val="both"/>
      </w:pPr>
    </w:p>
    <w:p w:rsidR="00446BFA" w:rsidRDefault="00446BFA">
      <w:pPr>
        <w:pStyle w:val="ConsPlusNonformat"/>
        <w:jc w:val="both"/>
      </w:pPr>
    </w:p>
    <w:p w:rsidR="002A696C" w:rsidRDefault="002A696C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165"/>
        <w:gridCol w:w="796"/>
        <w:gridCol w:w="1560"/>
        <w:gridCol w:w="988"/>
      </w:tblGrid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представившее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658" w:rsidRDefault="00494658">
      <w:pPr>
        <w:pStyle w:val="ConsPlusNonformat"/>
        <w:jc w:val="both"/>
      </w:pPr>
    </w:p>
    <w:p w:rsidR="00494658" w:rsidRDefault="00494658">
      <w:pPr>
        <w:pStyle w:val="ConsPlusNonformat"/>
        <w:jc w:val="both"/>
      </w:pPr>
    </w:p>
    <w:p w:rsidR="00494658" w:rsidRPr="00715A64" w:rsidRDefault="00494658" w:rsidP="00494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  номер   в  журнале  регистрации  </w:t>
      </w:r>
      <w:r>
        <w:rPr>
          <w:rFonts w:ascii="Times New Roman" w:hAnsi="Times New Roman" w:cs="Times New Roman"/>
          <w:sz w:val="28"/>
          <w:szCs w:val="28"/>
        </w:rPr>
        <w:t>уведомлений  о  получении по</w:t>
      </w:r>
      <w:r w:rsidRPr="00715A64">
        <w:rPr>
          <w:rFonts w:ascii="Times New Roman" w:hAnsi="Times New Roman" w:cs="Times New Roman"/>
          <w:sz w:val="28"/>
          <w:szCs w:val="28"/>
        </w:rPr>
        <w:t xml:space="preserve">дарков,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 командировками и другими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94658" w:rsidTr="009647F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94658" w:rsidRDefault="002A696C">
      <w:pPr>
        <w:pStyle w:val="ConsPlusNonformat"/>
        <w:jc w:val="both"/>
      </w:pPr>
      <w:r>
        <w:t xml:space="preserve">    </w:t>
      </w:r>
    </w:p>
    <w:p w:rsidR="00494658" w:rsidRDefault="00494658">
      <w:pPr>
        <w:pStyle w:val="ConsPlusNonformat"/>
        <w:pBdr>
          <w:bottom w:val="single" w:sz="12" w:space="1" w:color="auto"/>
        </w:pBdr>
        <w:jc w:val="both"/>
      </w:pPr>
    </w:p>
    <w:p w:rsidR="009E4073" w:rsidRPr="00494658" w:rsidRDefault="002A696C" w:rsidP="00494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49465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9E4073" w:rsidRPr="00494658" w:rsidSect="008117E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54" w:rsidRDefault="003B3054" w:rsidP="00AA4D15">
      <w:pPr>
        <w:spacing w:after="0" w:line="240" w:lineRule="auto"/>
      </w:pPr>
      <w:r>
        <w:separator/>
      </w:r>
    </w:p>
  </w:endnote>
  <w:endnote w:type="continuationSeparator" w:id="0">
    <w:p w:rsidR="003B3054" w:rsidRDefault="003B3054" w:rsidP="00A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54" w:rsidRDefault="003B3054" w:rsidP="00AA4D15">
      <w:pPr>
        <w:spacing w:after="0" w:line="240" w:lineRule="auto"/>
      </w:pPr>
      <w:r>
        <w:separator/>
      </w:r>
    </w:p>
  </w:footnote>
  <w:footnote w:type="continuationSeparator" w:id="0">
    <w:p w:rsidR="003B3054" w:rsidRDefault="003B3054" w:rsidP="00AA4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C"/>
    <w:rsid w:val="00093734"/>
    <w:rsid w:val="002A696C"/>
    <w:rsid w:val="003B3054"/>
    <w:rsid w:val="003F2CC1"/>
    <w:rsid w:val="00446BFA"/>
    <w:rsid w:val="00494658"/>
    <w:rsid w:val="00605DFB"/>
    <w:rsid w:val="00714502"/>
    <w:rsid w:val="00734CC7"/>
    <w:rsid w:val="008117EF"/>
    <w:rsid w:val="008928E5"/>
    <w:rsid w:val="00982E76"/>
    <w:rsid w:val="00992D77"/>
    <w:rsid w:val="009E4073"/>
    <w:rsid w:val="00A2730B"/>
    <w:rsid w:val="00AA4D15"/>
    <w:rsid w:val="00AB5B93"/>
    <w:rsid w:val="00BC53B9"/>
    <w:rsid w:val="00E20504"/>
    <w:rsid w:val="00F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96C0-1647-44A2-A278-0DBC56B9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D15"/>
  </w:style>
  <w:style w:type="paragraph" w:styleId="a6">
    <w:name w:val="footer"/>
    <w:basedOn w:val="a"/>
    <w:link w:val="a7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Буркатская Людмила Федоровна</cp:lastModifiedBy>
  <cp:revision>2</cp:revision>
  <dcterms:created xsi:type="dcterms:W3CDTF">2021-06-06T07:43:00Z</dcterms:created>
  <dcterms:modified xsi:type="dcterms:W3CDTF">2021-06-06T07:43:00Z</dcterms:modified>
</cp:coreProperties>
</file>